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705A9E">
        <w:tc>
          <w:tcPr>
            <w:tcW w:w="10790" w:type="dxa"/>
            <w:shd w:val="clear" w:color="auto" w:fill="C5E0B3" w:themeFill="accent6" w:themeFillTint="66"/>
          </w:tcPr>
          <w:p w:rsidR="00A05B24" w:rsidRPr="00926136" w:rsidRDefault="00A05B24" w:rsidP="00705A9E">
            <w:pPr>
              <w:pStyle w:val="TableCell-Header"/>
              <w:rPr>
                <w:shd w:val="clear" w:color="auto" w:fill="FFFFFF"/>
              </w:rPr>
            </w:pPr>
            <w:r>
              <w:t>app.js</w:t>
            </w:r>
          </w:p>
        </w:tc>
      </w:tr>
      <w:tr w:rsidR="00A05B24" w:rsidTr="00705A9E">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705A9E">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705A9E">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w:t>
            </w:r>
            <w:r>
              <w:t>.</w:t>
            </w:r>
            <w:r>
              <w:t>model</w:t>
            </w:r>
            <w:r>
              <w:t>.ts</w:t>
            </w:r>
          </w:p>
        </w:tc>
      </w:tr>
      <w:tr w:rsidR="00B71F66" w:rsidTr="00705A9E">
        <w:tc>
          <w:tcPr>
            <w:tcW w:w="10790" w:type="dxa"/>
          </w:tcPr>
          <w:p w:rsidR="00B71F66" w:rsidRPr="004E58A1" w:rsidRDefault="00B71F66" w:rsidP="00705A9E">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705A9E">
        <w:tc>
          <w:tcPr>
            <w:tcW w:w="10790" w:type="dxa"/>
            <w:shd w:val="clear" w:color="auto" w:fill="BDD6EE" w:themeFill="accent1" w:themeFillTint="66"/>
          </w:tcPr>
          <w:p w:rsidR="00D147E8" w:rsidRPr="00926136" w:rsidRDefault="00B71F66" w:rsidP="00705A9E">
            <w:pPr>
              <w:pStyle w:val="TableCell-Header"/>
              <w:rPr>
                <w:shd w:val="clear" w:color="auto" w:fill="FFFFFF"/>
              </w:rPr>
            </w:pPr>
            <w:r>
              <w:lastRenderedPageBreak/>
              <w:t>post-list.component</w:t>
            </w:r>
            <w:r w:rsidR="00D147E8">
              <w:t>.ts</w:t>
            </w:r>
          </w:p>
        </w:tc>
      </w:tr>
      <w:tr w:rsidR="00D147E8" w:rsidTr="00705A9E">
        <w:tc>
          <w:tcPr>
            <w:tcW w:w="10790" w:type="dxa"/>
          </w:tcPr>
          <w:p w:rsidR="00D147E8" w:rsidRPr="004E58A1" w:rsidRDefault="00B71F66" w:rsidP="00705A9E">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705A9E">
        <w:tc>
          <w:tcPr>
            <w:tcW w:w="10790" w:type="dxa"/>
            <w:shd w:val="clear" w:color="auto" w:fill="BDD6EE" w:themeFill="accent1" w:themeFillTint="66"/>
          </w:tcPr>
          <w:p w:rsidR="00A1768D" w:rsidRPr="00926136" w:rsidRDefault="00A1768D" w:rsidP="00705A9E">
            <w:pPr>
              <w:pStyle w:val="TableCell-Header"/>
              <w:rPr>
                <w:shd w:val="clear" w:color="auto" w:fill="FFFFFF"/>
              </w:rPr>
            </w:pPr>
            <w:r>
              <w:lastRenderedPageBreak/>
              <w:t>posts.service</w:t>
            </w:r>
            <w:r>
              <w:t>.ts</w:t>
            </w:r>
          </w:p>
        </w:tc>
      </w:tr>
      <w:tr w:rsidR="00A1768D" w:rsidTr="00705A9E">
        <w:tc>
          <w:tcPr>
            <w:tcW w:w="10790" w:type="dxa"/>
          </w:tcPr>
          <w:p w:rsidR="00A1768D" w:rsidRPr="004E58A1" w:rsidRDefault="00B71F66" w:rsidP="00705A9E">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705A9E">
        <w:tc>
          <w:tcPr>
            <w:tcW w:w="10790" w:type="dxa"/>
            <w:shd w:val="clear" w:color="auto" w:fill="C5E0B3" w:themeFill="accent6" w:themeFillTint="66"/>
          </w:tcPr>
          <w:p w:rsidR="00434CEE" w:rsidRPr="00926136" w:rsidRDefault="00434CEE" w:rsidP="00705A9E">
            <w:pPr>
              <w:pStyle w:val="TableCell-Header"/>
              <w:rPr>
                <w:shd w:val="clear" w:color="auto" w:fill="FFFFFF"/>
              </w:rPr>
            </w:pPr>
            <w:r>
              <w:t>app.js</w:t>
            </w:r>
          </w:p>
        </w:tc>
      </w:tr>
      <w:tr w:rsidR="00434CEE" w:rsidTr="00705A9E">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705A9E">
        <w:tc>
          <w:tcPr>
            <w:tcW w:w="10790" w:type="dxa"/>
            <w:shd w:val="clear" w:color="auto" w:fill="F7CAAC" w:themeFill="accent2" w:themeFillTint="66"/>
          </w:tcPr>
          <w:p w:rsidR="00D046E3" w:rsidRPr="006852A9" w:rsidRDefault="00D046E3" w:rsidP="00705A9E">
            <w:pPr>
              <w:pStyle w:val="TableCell-Header"/>
              <w:rPr>
                <w:shd w:val="clear" w:color="auto" w:fill="FFFFFF"/>
              </w:rPr>
            </w:pPr>
            <w:r>
              <w:lastRenderedPageBreak/>
              <w:t>Our A</w:t>
            </w:r>
            <w:r w:rsidRPr="006852A9">
              <w:t>pp in Chrome</w:t>
            </w:r>
          </w:p>
        </w:tc>
      </w:tr>
      <w:tr w:rsidR="00D046E3" w:rsidTr="00705A9E">
        <w:tc>
          <w:tcPr>
            <w:tcW w:w="10790" w:type="dxa"/>
          </w:tcPr>
          <w:p w:rsidR="00D046E3" w:rsidRDefault="00D046E3" w:rsidP="00705A9E">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705A9E">
        <w:tc>
          <w:tcPr>
            <w:tcW w:w="10790" w:type="dxa"/>
            <w:shd w:val="clear" w:color="auto" w:fill="C5E0B3" w:themeFill="accent6" w:themeFillTint="66"/>
          </w:tcPr>
          <w:p w:rsidR="003E11B1" w:rsidRPr="00926136" w:rsidRDefault="003E11B1" w:rsidP="00705A9E">
            <w:pPr>
              <w:pStyle w:val="TableCell-Header"/>
              <w:rPr>
                <w:shd w:val="clear" w:color="auto" w:fill="FFFFFF"/>
              </w:rPr>
            </w:pPr>
            <w:r>
              <w:t>app.js</w:t>
            </w:r>
          </w:p>
        </w:tc>
      </w:tr>
      <w:tr w:rsidR="003E11B1" w:rsidTr="00705A9E">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705A9E"/>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705A9E">
        <w:tc>
          <w:tcPr>
            <w:tcW w:w="10790" w:type="dxa"/>
            <w:shd w:val="clear" w:color="auto" w:fill="BDD6EE" w:themeFill="accent1" w:themeFillTint="66"/>
          </w:tcPr>
          <w:p w:rsidR="008132A4" w:rsidRPr="00926136" w:rsidRDefault="008132A4" w:rsidP="008132A4">
            <w:pPr>
              <w:pStyle w:val="TableCell-Header"/>
              <w:rPr>
                <w:shd w:val="clear" w:color="auto" w:fill="FFFFFF"/>
              </w:rPr>
            </w:pPr>
            <w:r>
              <w:t>post</w:t>
            </w:r>
            <w:r>
              <w:t>.</w:t>
            </w:r>
            <w:r>
              <w:t>service</w:t>
            </w:r>
            <w:r>
              <w:t>.ts</w:t>
            </w:r>
          </w:p>
        </w:tc>
      </w:tr>
      <w:tr w:rsidR="008132A4" w:rsidTr="00705A9E">
        <w:tc>
          <w:tcPr>
            <w:tcW w:w="10790" w:type="dxa"/>
          </w:tcPr>
          <w:p w:rsidR="008132A4" w:rsidRPr="004E58A1" w:rsidRDefault="008132A4" w:rsidP="00705A9E">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705A9E">
        <w:tc>
          <w:tcPr>
            <w:tcW w:w="10790" w:type="dxa"/>
            <w:shd w:val="clear" w:color="auto" w:fill="F7CAAC" w:themeFill="accent2" w:themeFillTint="66"/>
          </w:tcPr>
          <w:p w:rsidR="00657F01" w:rsidRPr="006852A9" w:rsidRDefault="00657F01" w:rsidP="00705A9E">
            <w:pPr>
              <w:pStyle w:val="TableCell-Header"/>
              <w:rPr>
                <w:shd w:val="clear" w:color="auto" w:fill="FFFFFF"/>
              </w:rPr>
            </w:pPr>
            <w:r>
              <w:lastRenderedPageBreak/>
              <w:t>Our A</w:t>
            </w:r>
            <w:r w:rsidRPr="006852A9">
              <w:t>pp in Chrome</w:t>
            </w:r>
          </w:p>
        </w:tc>
      </w:tr>
      <w:tr w:rsidR="00657F01" w:rsidTr="00705A9E">
        <w:tc>
          <w:tcPr>
            <w:tcW w:w="10790" w:type="dxa"/>
          </w:tcPr>
          <w:p w:rsidR="00657F01" w:rsidRDefault="00657F01" w:rsidP="00705A9E">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 xml:space="preserve">Now if we open </w:t>
      </w:r>
      <w:r>
        <w:t>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705A9E">
        <w:tc>
          <w:tcPr>
            <w:tcW w:w="10790" w:type="dxa"/>
            <w:shd w:val="clear" w:color="auto" w:fill="F7CAAC" w:themeFill="accent2" w:themeFillTint="66"/>
          </w:tcPr>
          <w:p w:rsidR="00F21BE7" w:rsidRPr="006852A9" w:rsidRDefault="00F21BE7" w:rsidP="00705A9E">
            <w:pPr>
              <w:pStyle w:val="TableCell-Header"/>
              <w:rPr>
                <w:shd w:val="clear" w:color="auto" w:fill="FFFFFF"/>
              </w:rPr>
            </w:pPr>
            <w:r>
              <w:t>Our A</w:t>
            </w:r>
            <w:r w:rsidRPr="006852A9">
              <w:t>pp in Chrome</w:t>
            </w:r>
          </w:p>
        </w:tc>
      </w:tr>
      <w:tr w:rsidR="00F21BE7" w:rsidTr="00705A9E">
        <w:tc>
          <w:tcPr>
            <w:tcW w:w="10790" w:type="dxa"/>
          </w:tcPr>
          <w:p w:rsidR="00F21BE7" w:rsidRDefault="00F21BE7" w:rsidP="00705A9E">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bookmarkStart w:id="0" w:name="_GoBack"/>
      <w:bookmarkEnd w:id="0"/>
    </w:p>
    <w:p w:rsidR="003B4E75" w:rsidRPr="003B4E75" w:rsidRDefault="003B4E75" w:rsidP="003B4E75"/>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37532">
        <w:rPr>
          <w:rFonts w:ascii="Arial" w:hAnsi="Arial" w:cs="Arial"/>
          <w:color w:val="FF0000"/>
          <w:shd w:val="clear" w:color="auto" w:fill="FFFFFF"/>
        </w:rPr>
        <w:t>47</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7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EB8" w:rsidRDefault="00D25EB8" w:rsidP="009B7FB3">
      <w:pPr>
        <w:spacing w:after="0" w:line="240" w:lineRule="auto"/>
      </w:pPr>
      <w:r>
        <w:separator/>
      </w:r>
    </w:p>
  </w:endnote>
  <w:endnote w:type="continuationSeparator" w:id="0">
    <w:p w:rsidR="00D25EB8" w:rsidRDefault="00D25EB8"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136" w:rsidRDefault="00610136"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B4E75">
      <w:rPr>
        <w:noProof/>
      </w:rPr>
      <w:t>81</w:t>
    </w:r>
    <w:r>
      <w:fldChar w:fldCharType="end"/>
    </w:r>
    <w:r>
      <w:t xml:space="preserve"> / </w:t>
    </w:r>
    <w:fldSimple w:instr=" NUMPAGES  \* Arabic  \* MERGEFORMAT ">
      <w:r w:rsidR="003B4E75">
        <w:rPr>
          <w:noProof/>
        </w:rPr>
        <w:t>81</w:t>
      </w:r>
    </w:fldSimple>
  </w:p>
  <w:p w:rsidR="00610136" w:rsidRDefault="006101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EB8" w:rsidRDefault="00D25EB8" w:rsidP="009B7FB3">
      <w:pPr>
        <w:spacing w:after="0" w:line="240" w:lineRule="auto"/>
      </w:pPr>
      <w:r>
        <w:separator/>
      </w:r>
    </w:p>
  </w:footnote>
  <w:footnote w:type="continuationSeparator" w:id="0">
    <w:p w:rsidR="00D25EB8" w:rsidRDefault="00D25EB8"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5"/>
  </w:num>
  <w:num w:numId="3">
    <w:abstractNumId w:val="17"/>
  </w:num>
  <w:num w:numId="4">
    <w:abstractNumId w:val="10"/>
  </w:num>
  <w:num w:numId="5">
    <w:abstractNumId w:val="1"/>
  </w:num>
  <w:num w:numId="6">
    <w:abstractNumId w:val="20"/>
  </w:num>
  <w:num w:numId="7">
    <w:abstractNumId w:val="8"/>
  </w:num>
  <w:num w:numId="8">
    <w:abstractNumId w:val="7"/>
  </w:num>
  <w:num w:numId="9">
    <w:abstractNumId w:val="0"/>
  </w:num>
  <w:num w:numId="10">
    <w:abstractNumId w:val="4"/>
  </w:num>
  <w:num w:numId="11">
    <w:abstractNumId w:val="3"/>
  </w:num>
  <w:num w:numId="12">
    <w:abstractNumId w:val="11"/>
  </w:num>
  <w:num w:numId="13">
    <w:abstractNumId w:val="19"/>
  </w:num>
  <w:num w:numId="14">
    <w:abstractNumId w:val="12"/>
  </w:num>
  <w:num w:numId="15">
    <w:abstractNumId w:val="2"/>
  </w:num>
  <w:num w:numId="16">
    <w:abstractNumId w:val="14"/>
  </w:num>
  <w:num w:numId="17">
    <w:abstractNumId w:val="13"/>
  </w:num>
  <w:num w:numId="18">
    <w:abstractNumId w:val="16"/>
  </w:num>
  <w:num w:numId="19">
    <w:abstractNumId w:val="9"/>
  </w:num>
  <w:num w:numId="20">
    <w:abstractNumId w:val="18"/>
  </w:num>
  <w:num w:numId="21">
    <w:abstractNumId w:val="21"/>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A2BD0"/>
    <w:rsid w:val="002A78BA"/>
    <w:rsid w:val="00300220"/>
    <w:rsid w:val="00301865"/>
    <w:rsid w:val="0030380C"/>
    <w:rsid w:val="003208C8"/>
    <w:rsid w:val="003209CE"/>
    <w:rsid w:val="00324FB9"/>
    <w:rsid w:val="0033420C"/>
    <w:rsid w:val="00337FC2"/>
    <w:rsid w:val="00352B6B"/>
    <w:rsid w:val="00366DDF"/>
    <w:rsid w:val="00371097"/>
    <w:rsid w:val="00380ECD"/>
    <w:rsid w:val="00385F30"/>
    <w:rsid w:val="003A18A9"/>
    <w:rsid w:val="003B4A3E"/>
    <w:rsid w:val="003B4E75"/>
    <w:rsid w:val="003C0491"/>
    <w:rsid w:val="003C0D24"/>
    <w:rsid w:val="003C5CD4"/>
    <w:rsid w:val="003D40AC"/>
    <w:rsid w:val="003E11B1"/>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566B0"/>
    <w:rsid w:val="00571A23"/>
    <w:rsid w:val="00572197"/>
    <w:rsid w:val="00581F35"/>
    <w:rsid w:val="005B410B"/>
    <w:rsid w:val="005C2589"/>
    <w:rsid w:val="005E2AEE"/>
    <w:rsid w:val="005F41BA"/>
    <w:rsid w:val="00610136"/>
    <w:rsid w:val="00613435"/>
    <w:rsid w:val="00621BDE"/>
    <w:rsid w:val="00621C6E"/>
    <w:rsid w:val="00624C54"/>
    <w:rsid w:val="00642233"/>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7489"/>
    <w:rsid w:val="007A244C"/>
    <w:rsid w:val="007A6C5F"/>
    <w:rsid w:val="007C0C4D"/>
    <w:rsid w:val="007C41EE"/>
    <w:rsid w:val="007D2D67"/>
    <w:rsid w:val="007F2723"/>
    <w:rsid w:val="007F6E71"/>
    <w:rsid w:val="007F7301"/>
    <w:rsid w:val="00802DF3"/>
    <w:rsid w:val="00803D90"/>
    <w:rsid w:val="00805ADF"/>
    <w:rsid w:val="008132A4"/>
    <w:rsid w:val="00821D63"/>
    <w:rsid w:val="008409E8"/>
    <w:rsid w:val="00843FDF"/>
    <w:rsid w:val="00857D4F"/>
    <w:rsid w:val="0086413E"/>
    <w:rsid w:val="00864C5B"/>
    <w:rsid w:val="008761FD"/>
    <w:rsid w:val="0088074A"/>
    <w:rsid w:val="008832EF"/>
    <w:rsid w:val="00885AC5"/>
    <w:rsid w:val="00891F61"/>
    <w:rsid w:val="008A5602"/>
    <w:rsid w:val="008C028E"/>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0F38"/>
    <w:rsid w:val="009640F4"/>
    <w:rsid w:val="00996322"/>
    <w:rsid w:val="009975CB"/>
    <w:rsid w:val="00997AD1"/>
    <w:rsid w:val="009A3102"/>
    <w:rsid w:val="009A390E"/>
    <w:rsid w:val="009A6192"/>
    <w:rsid w:val="009A7435"/>
    <w:rsid w:val="009B787A"/>
    <w:rsid w:val="009B7FB3"/>
    <w:rsid w:val="009D2780"/>
    <w:rsid w:val="009D668C"/>
    <w:rsid w:val="009E0CBB"/>
    <w:rsid w:val="009F437A"/>
    <w:rsid w:val="009F6B81"/>
    <w:rsid w:val="009F70E5"/>
    <w:rsid w:val="00A003F7"/>
    <w:rsid w:val="00A05B24"/>
    <w:rsid w:val="00A06DF3"/>
    <w:rsid w:val="00A161DC"/>
    <w:rsid w:val="00A1768D"/>
    <w:rsid w:val="00A21D4C"/>
    <w:rsid w:val="00A363A7"/>
    <w:rsid w:val="00A576F9"/>
    <w:rsid w:val="00A64744"/>
    <w:rsid w:val="00A6590A"/>
    <w:rsid w:val="00A754AF"/>
    <w:rsid w:val="00A77F67"/>
    <w:rsid w:val="00A812E7"/>
    <w:rsid w:val="00A823C5"/>
    <w:rsid w:val="00A8741E"/>
    <w:rsid w:val="00A92D3C"/>
    <w:rsid w:val="00AA2E43"/>
    <w:rsid w:val="00AA6098"/>
    <w:rsid w:val="00AB6716"/>
    <w:rsid w:val="00AD08CF"/>
    <w:rsid w:val="00AE0293"/>
    <w:rsid w:val="00AE1715"/>
    <w:rsid w:val="00AF25B3"/>
    <w:rsid w:val="00AF6B37"/>
    <w:rsid w:val="00B05978"/>
    <w:rsid w:val="00B43872"/>
    <w:rsid w:val="00B62E6B"/>
    <w:rsid w:val="00B659E0"/>
    <w:rsid w:val="00B7038B"/>
    <w:rsid w:val="00B71F66"/>
    <w:rsid w:val="00B7307E"/>
    <w:rsid w:val="00B733BE"/>
    <w:rsid w:val="00B75835"/>
    <w:rsid w:val="00B75DBA"/>
    <w:rsid w:val="00B76805"/>
    <w:rsid w:val="00B96F18"/>
    <w:rsid w:val="00B96F20"/>
    <w:rsid w:val="00BA1202"/>
    <w:rsid w:val="00BA1FB9"/>
    <w:rsid w:val="00BB40C5"/>
    <w:rsid w:val="00BB4E5A"/>
    <w:rsid w:val="00BC3356"/>
    <w:rsid w:val="00BE1B80"/>
    <w:rsid w:val="00BF3B65"/>
    <w:rsid w:val="00C003A4"/>
    <w:rsid w:val="00C07A97"/>
    <w:rsid w:val="00C139B5"/>
    <w:rsid w:val="00C17B95"/>
    <w:rsid w:val="00C3109F"/>
    <w:rsid w:val="00C368A8"/>
    <w:rsid w:val="00C37C17"/>
    <w:rsid w:val="00C41A2B"/>
    <w:rsid w:val="00C42BE2"/>
    <w:rsid w:val="00C44492"/>
    <w:rsid w:val="00C45434"/>
    <w:rsid w:val="00C814BB"/>
    <w:rsid w:val="00C91BAE"/>
    <w:rsid w:val="00CA787A"/>
    <w:rsid w:val="00CB017A"/>
    <w:rsid w:val="00CB292C"/>
    <w:rsid w:val="00CC3366"/>
    <w:rsid w:val="00CF07F8"/>
    <w:rsid w:val="00CF2B89"/>
    <w:rsid w:val="00CF3E7C"/>
    <w:rsid w:val="00CF703D"/>
    <w:rsid w:val="00CF7E76"/>
    <w:rsid w:val="00D046E3"/>
    <w:rsid w:val="00D0775F"/>
    <w:rsid w:val="00D13C5E"/>
    <w:rsid w:val="00D140FD"/>
    <w:rsid w:val="00D147E8"/>
    <w:rsid w:val="00D230BC"/>
    <w:rsid w:val="00D25EB8"/>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642D5"/>
    <w:rsid w:val="00E7279D"/>
    <w:rsid w:val="00E848BF"/>
    <w:rsid w:val="00E85DD5"/>
    <w:rsid w:val="00E945C8"/>
    <w:rsid w:val="00E9745D"/>
    <w:rsid w:val="00EA0154"/>
    <w:rsid w:val="00EB02BB"/>
    <w:rsid w:val="00EC0B80"/>
    <w:rsid w:val="00EC6165"/>
    <w:rsid w:val="00ED060D"/>
    <w:rsid w:val="00ED2DA2"/>
    <w:rsid w:val="00F025FD"/>
    <w:rsid w:val="00F12F19"/>
    <w:rsid w:val="00F21BE7"/>
    <w:rsid w:val="00F22436"/>
    <w:rsid w:val="00F32AB7"/>
    <w:rsid w:val="00F41EE4"/>
    <w:rsid w:val="00F436BC"/>
    <w:rsid w:val="00F5124B"/>
    <w:rsid w:val="00F6142E"/>
    <w:rsid w:val="00F7295D"/>
    <w:rsid w:val="00F85F21"/>
    <w:rsid w:val="00F8600E"/>
    <w:rsid w:val="00FB398A"/>
    <w:rsid w:val="00FC1EF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51" Type="http://schemas.openxmlformats.org/officeDocument/2006/relationships/hyperlink" Target="https://en.wikipedia.org/wiki/Web_resource" TargetMode="External"/><Relationship Id="rId156" Type="http://schemas.openxmlformats.org/officeDocument/2006/relationships/hyperlink" Target="https://en.wikipedia.org/wiki/HTML_element" TargetMode="External"/><Relationship Id="rId172" Type="http://schemas.openxmlformats.org/officeDocument/2006/relationships/image" Target="media/image10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162" Type="http://schemas.openxmlformats.org/officeDocument/2006/relationships/image" Target="media/image9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hyperlink" Target="https://en.wikipedia.org/wiki/Web_page" TargetMode="External"/><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4344</TotalTime>
  <Pages>81</Pages>
  <Words>6058</Words>
  <Characters>34534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316</cp:revision>
  <dcterms:created xsi:type="dcterms:W3CDTF">2021-07-21T16:15:00Z</dcterms:created>
  <dcterms:modified xsi:type="dcterms:W3CDTF">2021-08-31T16:40:00Z</dcterms:modified>
</cp:coreProperties>
</file>